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9E3F1">
      <w:pPr>
        <w:pStyle w:val="3"/>
        <w:shd w:val="clear" w:color="auto" w:fill="FFFFFF"/>
        <w:spacing w:before="0" w:beforeAutospacing="0" w:after="0" w:afterAutospacing="0"/>
        <w:jc w:val="both"/>
        <w:rPr>
          <w:rFonts w:ascii="仿宋_GB2312" w:hAnsi="等线" w:eastAsia="仿宋_GB2312"/>
          <w:b/>
          <w:color w:val="2A2F35"/>
          <w:sz w:val="32"/>
          <w:szCs w:val="32"/>
        </w:rPr>
      </w:pPr>
      <w:r>
        <w:rPr>
          <w:rFonts w:hint="eastAsia" w:ascii="仿宋_GB2312" w:hAnsi="等线" w:eastAsia="仿宋_GB2312"/>
          <w:b/>
          <w:color w:val="2A2F35"/>
          <w:sz w:val="32"/>
          <w:szCs w:val="32"/>
        </w:rPr>
        <w:t>附件：</w:t>
      </w:r>
    </w:p>
    <w:p w14:paraId="427605B0">
      <w:pPr>
        <w:pStyle w:val="3"/>
        <w:shd w:val="clear" w:color="auto" w:fill="FFFFFF"/>
        <w:spacing w:before="0" w:beforeAutospacing="0" w:after="0" w:afterAutospacing="0"/>
        <w:jc w:val="center"/>
        <w:rPr>
          <w:rFonts w:ascii="仿宋_GB2312" w:hAnsi="等线" w:eastAsia="仿宋_GB2312"/>
          <w:color w:val="2A2F35"/>
          <w:sz w:val="40"/>
          <w:szCs w:val="32"/>
        </w:rPr>
      </w:pPr>
      <w:r>
        <w:rPr>
          <w:rFonts w:hint="eastAsia" w:ascii="方正小标宋简体" w:hAnsi="Calibri" w:eastAsia="方正小标宋简体" w:cs="Calibri"/>
          <w:color w:val="2A2F35"/>
          <w:sz w:val="40"/>
          <w:szCs w:val="32"/>
          <w:lang w:val="en-US" w:eastAsia="zh-CN"/>
        </w:rPr>
        <w:t>寒假期间</w:t>
      </w:r>
      <w:r>
        <w:rPr>
          <w:rFonts w:ascii="方正小标宋简体" w:hAnsi="Calibri" w:eastAsia="方正小标宋简体" w:cs="Calibri"/>
          <w:color w:val="2A2F35"/>
          <w:sz w:val="40"/>
          <w:szCs w:val="32"/>
        </w:rPr>
        <w:t>运行实验室备案表</w:t>
      </w:r>
    </w:p>
    <w:tbl>
      <w:tblPr>
        <w:tblStyle w:val="4"/>
        <w:tblW w:w="151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31"/>
        <w:gridCol w:w="2620"/>
        <w:gridCol w:w="1780"/>
        <w:gridCol w:w="2180"/>
        <w:gridCol w:w="1127"/>
        <w:gridCol w:w="1559"/>
        <w:gridCol w:w="2268"/>
        <w:gridCol w:w="1418"/>
      </w:tblGrid>
      <w:tr w14:paraId="21E62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649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1D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学院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72E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实验室名称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BA9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具体房间号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803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使用原因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1E10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eastAsia="zh-CN" w:bidi="ar-SA"/>
              </w:rPr>
              <w:t>重要</w:t>
            </w:r>
          </w:p>
          <w:p w14:paraId="24A8AD8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危险源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9C5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使用时间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428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使用人</w:t>
            </w:r>
          </w:p>
          <w:p w14:paraId="593BECD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（直接安全责任人）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65F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 w:bidi="ar-SA"/>
              </w:rPr>
              <w:t>联系电话</w:t>
            </w:r>
          </w:p>
        </w:tc>
      </w:tr>
      <w:tr w14:paraId="72B7A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A375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197B8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5ECB9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D815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6C114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93A6F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431A6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B8DE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CB3A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447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822E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BF091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1FE8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41866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BDE8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88A8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E5369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3A0A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DFD47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595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1B40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4164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CB47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3EC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861FB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C9F4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87C90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392A6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4377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BA8C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B6E9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4262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388B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7AEF7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3E67C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FC8D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A8333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5487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9148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D06C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9FCF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486D9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30BE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4CD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910A9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17AA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A7C61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24F9C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142B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B577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3D9B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4947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1B007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EAB11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C85C3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7452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2ED0B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A4769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EE7D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988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D2F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816D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327D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67FD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355C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ED14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18055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FAA9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1A51B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CB0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E1AA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A419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8EFB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C4D0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B4C9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00A5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431DB2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C64FD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878DD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3F93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8D3A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8970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8CAE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21957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FFE6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C3A0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EE398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1EDA3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F16C8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449F9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46A95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D3CF2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2637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A5D6B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6485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0AED0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7C20B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AFD5B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3471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2F27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77AB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CFAC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A41F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F7F6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9BA3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5598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6E159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B6EE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83754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6DEAC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AEB7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7C2D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F8C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80545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36EC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6EB9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57E2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EB905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77D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FD99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2622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ED3CA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CF27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2856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B276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3AE2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58D73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A614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D90D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3E56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9FF6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4E8D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40E4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5422B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6B78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3245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C81B63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ACA7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E6E5E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1445C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3CF9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6EDB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466F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3D58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20C1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C182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DB10C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5835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76AD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A17F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F9ECC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FC1AC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987B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3038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41EC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1A06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C2A5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EA2EB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1F2B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23944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4D6FC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99AC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19AB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075B4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984E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B1C5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9B6A6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6C9E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83E3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  <w:tr w14:paraId="0462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B25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E70C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73DC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6B54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4963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7256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82CA6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4C56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08C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lang w:val="en-US" w:bidi="ar-SA"/>
              </w:rPr>
            </w:pPr>
          </w:p>
        </w:tc>
      </w:tr>
    </w:tbl>
    <w:p w14:paraId="4BFB9BB4">
      <w:pPr>
        <w:pStyle w:val="3"/>
        <w:shd w:val="clear" w:color="auto" w:fill="FFFFFF"/>
        <w:wordWrap w:val="0"/>
        <w:spacing w:before="156" w:beforeLines="50" w:beforeAutospacing="0" w:after="0" w:afterAutospacing="0"/>
        <w:jc w:val="righ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/>
          <w:b/>
          <w:color w:val="2A2F35"/>
          <w:sz w:val="22"/>
          <w:szCs w:val="32"/>
        </w:rPr>
        <w:t xml:space="preserve">学院分管领导审核签字： </w:t>
      </w:r>
      <w:r>
        <w:rPr>
          <w:b/>
          <w:color w:val="2A2F35"/>
          <w:sz w:val="22"/>
          <w:szCs w:val="32"/>
        </w:rPr>
        <w:t xml:space="preserve">                 </w:t>
      </w:r>
      <w:r>
        <w:rPr>
          <w:rFonts w:hint="eastAsia"/>
          <w:b/>
          <w:color w:val="2A2F35"/>
          <w:sz w:val="22"/>
          <w:szCs w:val="32"/>
        </w:rPr>
        <w:t xml:space="preserve">备案时间： </w:t>
      </w:r>
      <w:r>
        <w:rPr>
          <w:b/>
          <w:color w:val="2A2F35"/>
          <w:sz w:val="22"/>
          <w:szCs w:val="32"/>
        </w:rPr>
        <w:t xml:space="preserve">              </w:t>
      </w:r>
    </w:p>
    <w:p w14:paraId="71FA4F96">
      <w:pPr>
        <w:pStyle w:val="3"/>
        <w:shd w:val="clear" w:color="auto" w:fill="FFFFFF"/>
        <w:wordWrap w:val="0"/>
        <w:spacing w:before="0" w:beforeAutospacing="0" w:after="0" w:afterAutospacing="0"/>
        <w:ind w:firstLine="640"/>
        <w:jc w:val="right"/>
        <w:rPr>
          <w:rFonts w:ascii="仿宋_GB2312" w:eastAsia="仿宋_GB2312"/>
          <w:b/>
          <w:color w:val="2A2F35"/>
          <w:sz w:val="2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440" w:bottom="158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62032"/>
      <w:docPartObj>
        <w:docPartGallery w:val="autotext"/>
      </w:docPartObj>
    </w:sdtPr>
    <w:sdtContent>
      <w:p w14:paraId="016696C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5066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TNiNDJmNWYyMzhhYjIyYmZmMDZkNmJjNTYwNmUifQ=="/>
  </w:docVars>
  <w:rsids>
    <w:rsidRoot w:val="616D332D"/>
    <w:rsid w:val="06274572"/>
    <w:rsid w:val="616D332D"/>
    <w:rsid w:val="617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2023-07-24T03:30:00Z</dcterms:created>
  <dc:creator>苗苗桃</dc:creator>
  <cp:lastModifiedBy>小辉辉</cp:lastModifiedBy>
  <dcterms:modified xsi:type="dcterms:W3CDTF">2026-01-09T06:27:38Z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C52F21CE43AE4A86B933585E7697F830_13</vt:lpwstr>
  </property>
  <property fmtid="{D5CDD505-2E9C-101B-9397-08002B2CF9AE}" pid="4" name="KSOTemplateDocerSaveRecord">
    <vt:lpwstr>eyJoZGlkIjoiMDY3OTliYmY1NzE0ZTBlMTBjOTM2YzJkNjJiY2U5ODMiLCJ1c2VySWQiOiIzNDIzMTc1OTkifQ==</vt:lpwstr>
  </property>
</Properties>
</file>